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417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103"/>
        <w:gridCol w:w="1040"/>
        <w:gridCol w:w="1067"/>
        <w:gridCol w:w="992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检测项目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检测数量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不合格数量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水泥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砂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预拌砂浆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钢筋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192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钢筋接头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碳素结构钢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止水铜片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管材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力学性能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管材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卫生性能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电线电缆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土工布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石笼网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钢板网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铸铁井盖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防水卷材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止水带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  <w:t>承插型盘扣式钢管支架构件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20" w:firstLineChars="1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深圳市在建水务工程使用材料2023年第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季度监督抽检和飞行检测结果（2023年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/>
          <w:sz w:val="28"/>
          <w:szCs w:val="28"/>
        </w:rPr>
        <w:t>月1日-2023年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31</w:t>
      </w:r>
      <w:r>
        <w:rPr>
          <w:rFonts w:hint="eastAsia" w:ascii="黑体" w:hAnsi="黑体" w:eastAsia="黑体"/>
          <w:sz w:val="28"/>
          <w:szCs w:val="28"/>
        </w:rPr>
        <w:t>日）</w:t>
      </w:r>
    </w:p>
    <w:p/>
    <w:p/>
    <w:p/>
    <w:p/>
    <w:p/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深圳市水务工程质量安全监督站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MzYxNzU1OTY4ZWQxMDIxMDZiYjk1N2M0ZGYyMmEifQ=="/>
  </w:docVars>
  <w:rsids>
    <w:rsidRoot w:val="00A72501"/>
    <w:rsid w:val="000E4DDD"/>
    <w:rsid w:val="001D2659"/>
    <w:rsid w:val="001F17E4"/>
    <w:rsid w:val="002678D9"/>
    <w:rsid w:val="00285052"/>
    <w:rsid w:val="002C43F9"/>
    <w:rsid w:val="002F13B2"/>
    <w:rsid w:val="003006BE"/>
    <w:rsid w:val="00301E06"/>
    <w:rsid w:val="003E410F"/>
    <w:rsid w:val="003F0932"/>
    <w:rsid w:val="00504C3A"/>
    <w:rsid w:val="005A7645"/>
    <w:rsid w:val="005B5C18"/>
    <w:rsid w:val="005E23A5"/>
    <w:rsid w:val="005F48D0"/>
    <w:rsid w:val="00637A43"/>
    <w:rsid w:val="00660422"/>
    <w:rsid w:val="006B54B7"/>
    <w:rsid w:val="00794077"/>
    <w:rsid w:val="00865935"/>
    <w:rsid w:val="008C5875"/>
    <w:rsid w:val="008D6747"/>
    <w:rsid w:val="008E230C"/>
    <w:rsid w:val="008E24FC"/>
    <w:rsid w:val="00952DA5"/>
    <w:rsid w:val="0095391D"/>
    <w:rsid w:val="00994045"/>
    <w:rsid w:val="009B54EA"/>
    <w:rsid w:val="009B69E6"/>
    <w:rsid w:val="009C4B5F"/>
    <w:rsid w:val="009E72D6"/>
    <w:rsid w:val="009F7F41"/>
    <w:rsid w:val="00A364F2"/>
    <w:rsid w:val="00A72501"/>
    <w:rsid w:val="00A73B2D"/>
    <w:rsid w:val="00B10516"/>
    <w:rsid w:val="00B73E72"/>
    <w:rsid w:val="00B9641F"/>
    <w:rsid w:val="00BD7E0C"/>
    <w:rsid w:val="00C2260B"/>
    <w:rsid w:val="00C7485B"/>
    <w:rsid w:val="00D753FF"/>
    <w:rsid w:val="00D80125"/>
    <w:rsid w:val="00D9017C"/>
    <w:rsid w:val="00DC22AF"/>
    <w:rsid w:val="00E203F0"/>
    <w:rsid w:val="00E24CE5"/>
    <w:rsid w:val="00E3220F"/>
    <w:rsid w:val="00E46FC3"/>
    <w:rsid w:val="00F31C5E"/>
    <w:rsid w:val="00F409BA"/>
    <w:rsid w:val="00F65C92"/>
    <w:rsid w:val="00F65F35"/>
    <w:rsid w:val="00F71C4B"/>
    <w:rsid w:val="00FB76EF"/>
    <w:rsid w:val="00FE2833"/>
    <w:rsid w:val="01E9726E"/>
    <w:rsid w:val="10044F6E"/>
    <w:rsid w:val="10152804"/>
    <w:rsid w:val="157B7B76"/>
    <w:rsid w:val="16812F11"/>
    <w:rsid w:val="1959310F"/>
    <w:rsid w:val="196524BD"/>
    <w:rsid w:val="1B682242"/>
    <w:rsid w:val="20B67ADE"/>
    <w:rsid w:val="23012198"/>
    <w:rsid w:val="25B61787"/>
    <w:rsid w:val="29D17C97"/>
    <w:rsid w:val="2C6B379A"/>
    <w:rsid w:val="2C8E7CB0"/>
    <w:rsid w:val="30096F05"/>
    <w:rsid w:val="3027384F"/>
    <w:rsid w:val="31A21053"/>
    <w:rsid w:val="32B95941"/>
    <w:rsid w:val="371372C6"/>
    <w:rsid w:val="39C5774C"/>
    <w:rsid w:val="41AD1A93"/>
    <w:rsid w:val="47A42818"/>
    <w:rsid w:val="48983FA3"/>
    <w:rsid w:val="49013B8D"/>
    <w:rsid w:val="4A203D5A"/>
    <w:rsid w:val="4A2C606C"/>
    <w:rsid w:val="6311547E"/>
    <w:rsid w:val="66F37961"/>
    <w:rsid w:val="67B02FC7"/>
    <w:rsid w:val="69D1257E"/>
    <w:rsid w:val="69EC422E"/>
    <w:rsid w:val="69F52423"/>
    <w:rsid w:val="6A0A0C0A"/>
    <w:rsid w:val="6CCF758F"/>
    <w:rsid w:val="6F0355E5"/>
    <w:rsid w:val="707C1FDF"/>
    <w:rsid w:val="72A55B35"/>
    <w:rsid w:val="7E71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2020-04-01T08:44:00Z</dcterms:created>
  <dc:creator>周世杰</dc:creator>
  <cp:lastModifiedBy>Administrator</cp:lastModifiedBy>
  <cp:lastPrinted>2022-10-09T06:38:00Z</cp:lastPrinted>
  <dcterms:modified xsi:type="dcterms:W3CDTF">2024-01-12T08:23:14Z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1B20EB4633B9404DA12617658511C1B8_12</vt:lpwstr>
  </property>
</Properties>
</file>